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62628" w14:textId="1F40FA16" w:rsidR="590733CD" w:rsidRDefault="590733CD" w:rsidP="590733CD">
      <w:pPr>
        <w:spacing w:line="240" w:lineRule="auto"/>
        <w:rPr>
          <w:rFonts w:ascii="Cambria" w:eastAsia="Cambria" w:hAnsi="Cambria" w:cs="Cambria"/>
          <w:b/>
          <w:bCs/>
          <w:color w:val="000000" w:themeColor="text1"/>
          <w:lang w:val="nn-NO"/>
        </w:rPr>
      </w:pPr>
    </w:p>
    <w:p w14:paraId="2DBAFAC8" w14:textId="7387BE06" w:rsidR="636C35A2" w:rsidRDefault="636C35A2" w:rsidP="590733CD">
      <w:pPr>
        <w:spacing w:line="240" w:lineRule="auto"/>
      </w:pPr>
      <w:r>
        <w:rPr>
          <w:noProof/>
        </w:rPr>
        <w:drawing>
          <wp:inline distT="0" distB="0" distL="0" distR="0" wp14:anchorId="25F46A7F" wp14:editId="0C65FC09">
            <wp:extent cx="1905000" cy="1809750"/>
            <wp:effectExtent l="0" t="0" r="0" b="0"/>
            <wp:docPr id="11127028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028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24FC4" w14:textId="507A1722" w:rsidR="590733CD" w:rsidRDefault="590733CD" w:rsidP="590733CD">
      <w:pPr>
        <w:spacing w:line="240" w:lineRule="auto"/>
      </w:pPr>
    </w:p>
    <w:p w14:paraId="238D4D98" w14:textId="4F64E7A4" w:rsidR="590733CD" w:rsidRDefault="590733CD" w:rsidP="590733CD">
      <w:pPr>
        <w:spacing w:line="240" w:lineRule="auto"/>
        <w:rPr>
          <w:rFonts w:ascii="Cambria" w:eastAsia="Cambria" w:hAnsi="Cambria" w:cs="Cambria"/>
          <w:b/>
          <w:bCs/>
          <w:color w:val="000000" w:themeColor="text1"/>
          <w:lang w:val="nn-NO"/>
        </w:rPr>
      </w:pPr>
    </w:p>
    <w:p w14:paraId="433C3E07" w14:textId="173DBD8E" w:rsidR="590733CD" w:rsidRDefault="590733CD" w:rsidP="590733CD">
      <w:pPr>
        <w:spacing w:line="240" w:lineRule="auto"/>
        <w:rPr>
          <w:rFonts w:ascii="Cambria" w:eastAsia="Cambria" w:hAnsi="Cambria" w:cs="Cambria"/>
          <w:b/>
          <w:bCs/>
          <w:color w:val="000000" w:themeColor="text1"/>
          <w:lang w:val="nn-NO"/>
        </w:rPr>
      </w:pPr>
    </w:p>
    <w:p w14:paraId="4F52311E" w14:textId="53A6D6AB" w:rsidR="3F7DF1F0" w:rsidRDefault="3F7DF1F0" w:rsidP="590733CD">
      <w:pPr>
        <w:spacing w:line="240" w:lineRule="auto"/>
        <w:rPr>
          <w:rFonts w:ascii="Cambria" w:eastAsia="Cambria" w:hAnsi="Cambria" w:cs="Cambria"/>
        </w:rPr>
      </w:pPr>
      <w:r w:rsidRPr="005A6628">
        <w:rPr>
          <w:rFonts w:ascii="Cambria" w:eastAsia="Cambria" w:hAnsi="Cambria" w:cs="Cambria"/>
          <w:b/>
          <w:bCs/>
          <w:color w:val="000000" w:themeColor="text1"/>
        </w:rPr>
        <w:t>“</w:t>
      </w:r>
      <w:r w:rsidR="7D812CC9" w:rsidRPr="005A6628">
        <w:rPr>
          <w:rFonts w:ascii="Cambria" w:eastAsia="Cambria" w:hAnsi="Cambria" w:cs="Cambria"/>
          <w:b/>
          <w:bCs/>
          <w:color w:val="000000" w:themeColor="text1"/>
        </w:rPr>
        <w:t>Tjen</w:t>
      </w:r>
      <w:r w:rsidR="1D3AFA92" w:rsidRPr="005A6628">
        <w:rPr>
          <w:rFonts w:ascii="Cambria" w:eastAsia="Cambria" w:hAnsi="Cambria" w:cs="Cambria"/>
          <w:b/>
          <w:bCs/>
          <w:color w:val="000000" w:themeColor="text1"/>
        </w:rPr>
        <w:t>e</w:t>
      </w:r>
      <w:r w:rsidR="7D812CC9" w:rsidRPr="005A6628">
        <w:rPr>
          <w:rFonts w:ascii="Cambria" w:eastAsia="Cambria" w:hAnsi="Cambria" w:cs="Cambria"/>
          <w:b/>
          <w:bCs/>
          <w:color w:val="000000" w:themeColor="text1"/>
        </w:rPr>
        <w:t>steavtale Lokaliseringsteknologi</w:t>
      </w:r>
      <w:r w:rsidRPr="005A6628">
        <w:rPr>
          <w:rFonts w:ascii="Cambria" w:eastAsia="Cambria" w:hAnsi="Cambria" w:cs="Cambria"/>
          <w:b/>
          <w:bCs/>
          <w:color w:val="000000" w:themeColor="text1"/>
        </w:rPr>
        <w:t xml:space="preserve">” </w:t>
      </w:r>
      <w:r w:rsidRPr="65A84B56">
        <w:rPr>
          <w:rFonts w:ascii="Cambria" w:eastAsia="Cambria" w:hAnsi="Cambria" w:cs="Cambria"/>
        </w:rPr>
        <w:t xml:space="preserve"> </w:t>
      </w:r>
    </w:p>
    <w:p w14:paraId="09B3CD3E" w14:textId="15231BC7" w:rsidR="5E326F8F" w:rsidRDefault="5E326F8F" w:rsidP="5E326F8F">
      <w:pPr>
        <w:spacing w:line="240" w:lineRule="auto"/>
        <w:rPr>
          <w:rFonts w:ascii="Cambria" w:eastAsia="Cambria" w:hAnsi="Cambria" w:cs="Cambria"/>
        </w:rPr>
      </w:pPr>
    </w:p>
    <w:p w14:paraId="7C91321D" w14:textId="3781E684" w:rsidR="5E326F8F" w:rsidRDefault="5E326F8F" w:rsidP="5E326F8F">
      <w:pPr>
        <w:spacing w:line="240" w:lineRule="auto"/>
        <w:rPr>
          <w:rFonts w:ascii="Cambria" w:eastAsia="Cambria" w:hAnsi="Cambria" w:cs="Cambria"/>
        </w:rPr>
      </w:pPr>
    </w:p>
    <w:p w14:paraId="294E90C9" w14:textId="765E7CBF" w:rsidR="0048324B" w:rsidRPr="0048324B" w:rsidRDefault="0048324B" w:rsidP="590733CD">
      <w:pPr>
        <w:pStyle w:val="Topptekst"/>
        <w:rPr>
          <w:rFonts w:ascii="Cambria" w:eastAsia="Cambria" w:hAnsi="Cambria" w:cs="Cambria"/>
          <w:b/>
          <w:bCs/>
          <w:sz w:val="32"/>
          <w:szCs w:val="32"/>
        </w:rPr>
      </w:pPr>
      <w:r w:rsidRPr="5E326F8F">
        <w:rPr>
          <w:rFonts w:ascii="Cambria" w:eastAsia="Cambria" w:hAnsi="Cambria" w:cs="Cambria"/>
          <w:b/>
          <w:bCs/>
          <w:sz w:val="32"/>
          <w:szCs w:val="32"/>
        </w:rPr>
        <w:t>V</w:t>
      </w:r>
      <w:r w:rsidR="00977002" w:rsidRPr="5E326F8F">
        <w:rPr>
          <w:rFonts w:ascii="Cambria" w:eastAsia="Cambria" w:hAnsi="Cambria" w:cs="Cambria"/>
          <w:b/>
          <w:bCs/>
          <w:sz w:val="32"/>
          <w:szCs w:val="32"/>
        </w:rPr>
        <w:t xml:space="preserve">edlegg </w:t>
      </w:r>
      <w:r w:rsidR="7AEAE922" w:rsidRPr="5E326F8F">
        <w:rPr>
          <w:rFonts w:ascii="Cambria" w:eastAsia="Cambria" w:hAnsi="Cambria" w:cs="Cambria"/>
          <w:b/>
          <w:bCs/>
          <w:sz w:val="32"/>
          <w:szCs w:val="32"/>
        </w:rPr>
        <w:t>5</w:t>
      </w:r>
      <w:r w:rsidRPr="5E326F8F">
        <w:rPr>
          <w:rFonts w:ascii="Cambria" w:eastAsia="Cambria" w:hAnsi="Cambria" w:cs="Cambria"/>
          <w:b/>
          <w:bCs/>
          <w:sz w:val="32"/>
          <w:szCs w:val="32"/>
        </w:rPr>
        <w:t xml:space="preserve"> </w:t>
      </w:r>
      <w:r w:rsidR="78E180CD" w:rsidRPr="5E326F8F">
        <w:rPr>
          <w:rFonts w:ascii="Cambria" w:eastAsia="Cambria" w:hAnsi="Cambria" w:cs="Cambria"/>
          <w:b/>
          <w:bCs/>
          <w:sz w:val="32"/>
          <w:szCs w:val="32"/>
        </w:rPr>
        <w:t>Mal referanseskjema</w:t>
      </w:r>
    </w:p>
    <w:p w14:paraId="2E0852E6" w14:textId="0DDAC9FB" w:rsidR="5E326F8F" w:rsidRDefault="5E326F8F" w:rsidP="05C51227">
      <w:pPr>
        <w:pStyle w:val="Topptekst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rPr>
          <w:rFonts w:ascii="Cambria" w:eastAsia="Cambria" w:hAnsi="Cambria" w:cs="Cambria"/>
          <w:b/>
          <w:bCs/>
          <w:i/>
          <w:iCs/>
          <w:color w:val="000000" w:themeColor="text1"/>
        </w:rPr>
      </w:pPr>
    </w:p>
    <w:p w14:paraId="42F37F16" w14:textId="77777777" w:rsidR="005A6628" w:rsidRPr="005A6628" w:rsidRDefault="005A6628" w:rsidP="005A6628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ind w:left="708"/>
        <w:rPr>
          <w:rFonts w:ascii="Cambria" w:eastAsia="Cambria" w:hAnsi="Cambria" w:cs="Cambria"/>
        </w:rPr>
      </w:pPr>
      <w:r w:rsidRPr="005A6628">
        <w:rPr>
          <w:rFonts w:ascii="Cambria" w:eastAsia="Cambria" w:hAnsi="Cambria" w:cs="Cambria"/>
        </w:rPr>
        <w:t>Tilbyder skal ha gjennomført relevante leveranser de tre (3) siste årene.</w:t>
      </w:r>
    </w:p>
    <w:p w14:paraId="176DC394" w14:textId="6BB54CDD" w:rsidR="6F5B34A4" w:rsidRDefault="005A6628" w:rsidP="005A6628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ind w:left="708"/>
        <w:rPr>
          <w:rFonts w:ascii="Cambria" w:eastAsia="Cambria" w:hAnsi="Cambria" w:cs="Cambria"/>
        </w:rPr>
      </w:pPr>
      <w:r w:rsidRPr="005A6628">
        <w:rPr>
          <w:rFonts w:ascii="Cambria" w:eastAsia="Cambria" w:hAnsi="Cambria" w:cs="Cambria"/>
        </w:rPr>
        <w:t>Med relevante menes erfaring fra oppdragsgivere med tilsvarende tjenestebehov, volum</w:t>
      </w:r>
      <w:r>
        <w:rPr>
          <w:rFonts w:ascii="Cambria" w:eastAsia="Cambria" w:hAnsi="Cambria" w:cs="Cambria"/>
        </w:rPr>
        <w:t xml:space="preserve"> </w:t>
      </w:r>
      <w:r w:rsidRPr="005A6628">
        <w:rPr>
          <w:rFonts w:ascii="Cambria" w:eastAsia="Cambria" w:hAnsi="Cambria" w:cs="Cambria"/>
        </w:rPr>
        <w:t>og/eller kompleksitet</w:t>
      </w:r>
    </w:p>
    <w:p w14:paraId="3A795294" w14:textId="2C79BAE0" w:rsidR="0044313B" w:rsidRPr="007E1102" w:rsidRDefault="0044313B" w:rsidP="590733CD">
      <w:pPr>
        <w:ind w:left="-12" w:firstLine="0"/>
        <w:rPr>
          <w:rFonts w:ascii="Cambria" w:eastAsia="Cambria" w:hAnsi="Cambria" w:cs="Cambria"/>
          <w:u w:val="single"/>
        </w:rPr>
      </w:pPr>
    </w:p>
    <w:p w14:paraId="63982A05" w14:textId="77777777" w:rsidR="0044313B" w:rsidRPr="007E1102" w:rsidRDefault="0044313B" w:rsidP="590733CD">
      <w:pPr>
        <w:ind w:left="708"/>
        <w:rPr>
          <w:rFonts w:ascii="Cambria" w:eastAsia="Cambria" w:hAnsi="Cambria" w:cs="Cambria"/>
        </w:rPr>
      </w:pPr>
    </w:p>
    <w:p w14:paraId="547EE44A" w14:textId="77777777" w:rsidR="0044313B" w:rsidRPr="007E1102" w:rsidRDefault="0044313B" w:rsidP="590733CD">
      <w:pPr>
        <w:ind w:left="708"/>
        <w:rPr>
          <w:rFonts w:ascii="Cambria" w:eastAsia="Cambria" w:hAnsi="Cambria" w:cs="Cambria"/>
          <w:u w:val="single"/>
        </w:rPr>
      </w:pPr>
      <w:r w:rsidRPr="590733CD">
        <w:rPr>
          <w:rFonts w:ascii="Cambria" w:eastAsia="Cambria" w:hAnsi="Cambria" w:cs="Cambria"/>
          <w:u w:val="single"/>
        </w:rPr>
        <w:t>Dokumentasjonskrav:</w:t>
      </w:r>
    </w:p>
    <w:p w14:paraId="3ACB82B6" w14:textId="77777777" w:rsidR="009A39FB" w:rsidRDefault="5C6DB274" w:rsidP="009A39FB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line="240" w:lineRule="atLeast"/>
        <w:rPr>
          <w:rFonts w:ascii="Cambria" w:eastAsia="Cambria" w:hAnsi="Cambria" w:cs="Cambria"/>
          <w:color w:val="000000" w:themeColor="text1"/>
        </w:rPr>
      </w:pPr>
      <w:r w:rsidRPr="590733CD">
        <w:rPr>
          <w:rFonts w:ascii="Cambria" w:eastAsia="Cambria" w:hAnsi="Cambria" w:cs="Cambria"/>
          <w:color w:val="000000" w:themeColor="text1"/>
        </w:rPr>
        <w:t xml:space="preserve">Det skal gis en beskrivelse av de mest relevante leveransene med tilsvarende kompleksitet og </w:t>
      </w:r>
    </w:p>
    <w:p w14:paraId="62177CB1" w14:textId="77777777" w:rsidR="009A39FB" w:rsidRDefault="5C6DB274" w:rsidP="009A39FB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line="240" w:lineRule="atLeast"/>
        <w:rPr>
          <w:rFonts w:ascii="Cambria" w:eastAsia="Cambria" w:hAnsi="Cambria" w:cs="Cambria"/>
          <w:color w:val="000000" w:themeColor="text1"/>
        </w:rPr>
      </w:pPr>
      <w:r w:rsidRPr="590733CD">
        <w:rPr>
          <w:rFonts w:ascii="Cambria" w:eastAsia="Cambria" w:hAnsi="Cambria" w:cs="Cambria"/>
          <w:color w:val="000000" w:themeColor="text1"/>
        </w:rPr>
        <w:t>behov de siste tre (3) årene. Vi ber om tre (3) referanser. Man må synliggjøre at man har</w:t>
      </w:r>
    </w:p>
    <w:p w14:paraId="7DC32F72" w14:textId="77777777" w:rsidR="009A39FB" w:rsidRDefault="5C6DB274" w:rsidP="009A39FB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line="240" w:lineRule="atLeast"/>
        <w:rPr>
          <w:rFonts w:ascii="Cambria" w:eastAsia="Cambria" w:hAnsi="Cambria" w:cs="Cambria"/>
          <w:color w:val="000000" w:themeColor="text1"/>
        </w:rPr>
      </w:pPr>
      <w:r w:rsidRPr="590733CD">
        <w:rPr>
          <w:rFonts w:ascii="Cambria" w:eastAsia="Cambria" w:hAnsi="Cambria" w:cs="Cambria"/>
          <w:color w:val="000000" w:themeColor="text1"/>
        </w:rPr>
        <w:t>gjennomført oppdrag med klar relevans når det gjelder tjenestenivå, volum og</w:t>
      </w:r>
      <w:r w:rsidR="00232B95">
        <w:rPr>
          <w:rFonts w:ascii="Cambria" w:eastAsia="Cambria" w:hAnsi="Cambria" w:cs="Cambria"/>
          <w:color w:val="000000" w:themeColor="text1"/>
        </w:rPr>
        <w:t>/eller</w:t>
      </w:r>
    </w:p>
    <w:p w14:paraId="29BDF0EC" w14:textId="33AFE3CE" w:rsidR="5C6DB274" w:rsidRDefault="5C6DB274" w:rsidP="009A39FB">
      <w:pPr>
        <w:keepNext/>
        <w:keepLines/>
        <w:widowControl w:val="0"/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line="240" w:lineRule="atLeast"/>
        <w:rPr>
          <w:rFonts w:ascii="Cambria" w:eastAsia="Cambria" w:hAnsi="Cambria" w:cs="Cambria"/>
        </w:rPr>
      </w:pPr>
      <w:r w:rsidRPr="590733CD">
        <w:rPr>
          <w:rFonts w:ascii="Cambria" w:eastAsia="Cambria" w:hAnsi="Cambria" w:cs="Cambria"/>
          <w:color w:val="000000" w:themeColor="text1"/>
        </w:rPr>
        <w:t>kompleksitet</w:t>
      </w:r>
      <w:r w:rsidR="00232B95">
        <w:rPr>
          <w:rFonts w:ascii="Cambria" w:eastAsia="Cambria" w:hAnsi="Cambria" w:cs="Cambria"/>
          <w:color w:val="000000" w:themeColor="text1"/>
        </w:rPr>
        <w:t>.</w:t>
      </w:r>
    </w:p>
    <w:p w14:paraId="7E14B431" w14:textId="3F2223A0" w:rsidR="590733CD" w:rsidRDefault="590733CD" w:rsidP="590733CD">
      <w:pPr>
        <w:ind w:left="708"/>
        <w:rPr>
          <w:rFonts w:ascii="Cambria" w:eastAsia="Cambria" w:hAnsi="Cambria" w:cs="Cambria"/>
        </w:rPr>
      </w:pPr>
    </w:p>
    <w:p w14:paraId="6ABF6F80" w14:textId="33A50D7D" w:rsidR="00BA12F7" w:rsidRPr="007E1102" w:rsidRDefault="00BA12F7" w:rsidP="590733CD">
      <w:pPr>
        <w:spacing w:line="240" w:lineRule="auto"/>
        <w:ind w:left="0" w:firstLine="0"/>
        <w:contextualSpacing/>
        <w:rPr>
          <w:rFonts w:ascii="Cambria" w:eastAsia="Cambria" w:hAnsi="Cambria" w:cs="Cambria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E82F21" w:rsidRPr="007E1102" w14:paraId="14EB3AF4" w14:textId="77777777" w:rsidTr="590733CD">
        <w:tc>
          <w:tcPr>
            <w:tcW w:w="4253" w:type="dxa"/>
          </w:tcPr>
          <w:p w14:paraId="3643DF6E" w14:textId="087C319E" w:rsidR="00E82F21" w:rsidRPr="007E1102" w:rsidRDefault="0044313B" w:rsidP="590733CD">
            <w:pPr>
              <w:ind w:left="0" w:firstLine="0"/>
              <w:rPr>
                <w:rFonts w:ascii="Cambria" w:eastAsia="Cambria" w:hAnsi="Cambria" w:cs="Cambria"/>
                <w:b/>
                <w:bCs/>
                <w:color w:val="0070C0"/>
              </w:rPr>
            </w:pPr>
            <w:r w:rsidRPr="590733CD">
              <w:rPr>
                <w:rFonts w:ascii="Cambria" w:eastAsia="Cambria" w:hAnsi="Cambria" w:cs="Cambria"/>
                <w:b/>
                <w:bCs/>
              </w:rPr>
              <w:t>Refera</w:t>
            </w:r>
            <w:r w:rsidR="43570B99" w:rsidRPr="590733CD">
              <w:rPr>
                <w:rFonts w:ascii="Cambria" w:eastAsia="Cambria" w:hAnsi="Cambria" w:cs="Cambria"/>
                <w:b/>
                <w:bCs/>
              </w:rPr>
              <w:t>n</w:t>
            </w:r>
            <w:r w:rsidRPr="590733CD">
              <w:rPr>
                <w:rFonts w:ascii="Cambria" w:eastAsia="Cambria" w:hAnsi="Cambria" w:cs="Cambria"/>
                <w:b/>
                <w:bCs/>
              </w:rPr>
              <w:t>sep</w:t>
            </w:r>
            <w:r w:rsidR="686458CA" w:rsidRPr="590733CD">
              <w:rPr>
                <w:rFonts w:ascii="Cambria" w:eastAsia="Cambria" w:hAnsi="Cambria" w:cs="Cambria"/>
                <w:b/>
                <w:bCs/>
              </w:rPr>
              <w:t xml:space="preserve">rosjekt 1 </w:t>
            </w:r>
          </w:p>
        </w:tc>
        <w:tc>
          <w:tcPr>
            <w:tcW w:w="5528" w:type="dxa"/>
          </w:tcPr>
          <w:p w14:paraId="73D6DD0D" w14:textId="7FD9D371" w:rsidR="00E82F21" w:rsidRPr="007E1102" w:rsidRDefault="686458CA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</w:t>
            </w:r>
            <w:r w:rsidR="4CEC4F39" w:rsidRPr="590733CD">
              <w:rPr>
                <w:rFonts w:ascii="Cambria" w:eastAsia="Cambria" w:hAnsi="Cambria" w:cs="Cambria"/>
                <w:color w:val="0070C0"/>
              </w:rPr>
              <w:t>prosjektnavn&gt;</w:t>
            </w:r>
          </w:p>
        </w:tc>
      </w:tr>
      <w:tr w:rsidR="00BE254F" w:rsidRPr="007E1102" w14:paraId="7692EF0A" w14:textId="77777777" w:rsidTr="590733CD">
        <w:tc>
          <w:tcPr>
            <w:tcW w:w="4253" w:type="dxa"/>
          </w:tcPr>
          <w:p w14:paraId="00766F2E" w14:textId="40DE6A4E" w:rsidR="00BE254F" w:rsidRPr="007E1102" w:rsidDel="004030CA" w:rsidRDefault="79AF03FE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Navn på o</w:t>
            </w:r>
            <w:r w:rsidR="43570B99" w:rsidRPr="590733CD">
              <w:rPr>
                <w:rFonts w:ascii="Cambria" w:eastAsia="Cambria" w:hAnsi="Cambria" w:cs="Cambria"/>
              </w:rPr>
              <w:t>ppdragsgiver</w:t>
            </w:r>
            <w:r w:rsidRPr="590733CD">
              <w:rPr>
                <w:rFonts w:ascii="Cambria" w:eastAsia="Cambria" w:hAnsi="Cambria" w:cs="Cambria"/>
              </w:rPr>
              <w:t>/kunde</w:t>
            </w:r>
          </w:p>
        </w:tc>
        <w:tc>
          <w:tcPr>
            <w:tcW w:w="5528" w:type="dxa"/>
          </w:tcPr>
          <w:p w14:paraId="5A93E3B1" w14:textId="42D3FE69" w:rsidR="00BE254F" w:rsidRPr="007E1102" w:rsidRDefault="517F4B04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DC675C" w:rsidRPr="007E1102" w14:paraId="0E67A697" w14:textId="77777777" w:rsidTr="590733CD">
        <w:tc>
          <w:tcPr>
            <w:tcW w:w="4253" w:type="dxa"/>
          </w:tcPr>
          <w:p w14:paraId="72CE6A5D" w14:textId="22A707B1" w:rsidR="00DC675C" w:rsidRPr="007E1102" w:rsidDel="004030CA" w:rsidRDefault="517F4B04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Prosjektets start- og sluttdato</w:t>
            </w:r>
            <w:r w:rsidR="43436285" w:rsidRPr="590733CD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5528" w:type="dxa"/>
          </w:tcPr>
          <w:p w14:paraId="73D35B6F" w14:textId="7CFB0065" w:rsidR="00DC675C" w:rsidRPr="007E1102" w:rsidRDefault="517F4B04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DC675C" w:rsidRPr="007E1102" w14:paraId="487C79CA" w14:textId="77777777" w:rsidTr="590733CD">
        <w:tc>
          <w:tcPr>
            <w:tcW w:w="4253" w:type="dxa"/>
          </w:tcPr>
          <w:p w14:paraId="64DF6CD2" w14:textId="2D252830" w:rsidR="00DC675C" w:rsidRPr="007E1102" w:rsidDel="004030CA" w:rsidRDefault="517F4B04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Beløp </w:t>
            </w:r>
            <w:r w:rsidR="43570B99" w:rsidRPr="590733CD">
              <w:rPr>
                <w:rFonts w:ascii="Cambria" w:eastAsia="Cambria" w:hAnsi="Cambria" w:cs="Cambria"/>
              </w:rPr>
              <w:t xml:space="preserve">i </w:t>
            </w:r>
            <w:r w:rsidRPr="590733CD">
              <w:rPr>
                <w:rFonts w:ascii="Cambria" w:eastAsia="Cambria" w:hAnsi="Cambria" w:cs="Cambria"/>
              </w:rPr>
              <w:t>NOK</w:t>
            </w:r>
            <w:r w:rsidR="43436285" w:rsidRPr="590733CD">
              <w:rPr>
                <w:rFonts w:ascii="Cambria" w:eastAsia="Cambria" w:hAnsi="Cambria" w:cs="Cambria"/>
              </w:rPr>
              <w:t xml:space="preserve">, eks. </w:t>
            </w:r>
            <w:proofErr w:type="spellStart"/>
            <w:r w:rsidR="43436285" w:rsidRPr="590733CD">
              <w:rPr>
                <w:rFonts w:ascii="Cambria" w:eastAsia="Cambria" w:hAnsi="Cambria" w:cs="Cambria"/>
              </w:rPr>
              <w:t>mva</w:t>
            </w:r>
            <w:proofErr w:type="spellEnd"/>
          </w:p>
        </w:tc>
        <w:tc>
          <w:tcPr>
            <w:tcW w:w="5528" w:type="dxa"/>
          </w:tcPr>
          <w:p w14:paraId="6A5E8E0D" w14:textId="49292666" w:rsidR="00DC675C" w:rsidRPr="007E1102" w:rsidRDefault="517F4B04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152298" w:rsidRPr="007E1102" w14:paraId="3F0A05B0" w14:textId="77777777" w:rsidTr="590733CD">
        <w:tc>
          <w:tcPr>
            <w:tcW w:w="4253" w:type="dxa"/>
          </w:tcPr>
          <w:p w14:paraId="77B7BE85" w14:textId="63122754" w:rsidR="00152298" w:rsidRPr="007E1102" w:rsidRDefault="6D299BF3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Prosjektets omfang (antall lokasjoner, antall brukere</w:t>
            </w:r>
            <w:r w:rsidR="2680F7A8" w:rsidRPr="590733CD">
              <w:rPr>
                <w:rFonts w:ascii="Cambria" w:eastAsia="Cambria" w:hAnsi="Cambria" w:cs="Cambria"/>
              </w:rPr>
              <w:t>, tjenesteytelser ol.)</w:t>
            </w:r>
          </w:p>
        </w:tc>
        <w:tc>
          <w:tcPr>
            <w:tcW w:w="5528" w:type="dxa"/>
          </w:tcPr>
          <w:p w14:paraId="5F14E109" w14:textId="6D43BB6A" w:rsidR="00152298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48324B" w:rsidRPr="007E1102" w14:paraId="30F48D24" w14:textId="77777777" w:rsidTr="590733CD">
        <w:tc>
          <w:tcPr>
            <w:tcW w:w="4253" w:type="dxa"/>
          </w:tcPr>
          <w:p w14:paraId="6A7F2C59" w14:textId="0CE1BCAF" w:rsidR="0048324B" w:rsidRPr="007E1102" w:rsidRDefault="43570B99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Beskrivelse av</w:t>
            </w:r>
            <w:r w:rsidR="517F4B04" w:rsidRPr="590733CD">
              <w:rPr>
                <w:rFonts w:ascii="Cambria" w:eastAsia="Cambria" w:hAnsi="Cambria" w:cs="Cambria"/>
              </w:rPr>
              <w:t xml:space="preserve"> prosjektet og gjennomføringen</w:t>
            </w:r>
            <w:r w:rsidR="6FADF5BA" w:rsidRPr="590733CD">
              <w:rPr>
                <w:rFonts w:ascii="Cambria" w:eastAsia="Cambria" w:hAnsi="Cambria" w:cs="Cambria"/>
              </w:rPr>
              <w:t xml:space="preserve">, </w:t>
            </w:r>
            <w:r w:rsidR="2680F7A8" w:rsidRPr="590733CD">
              <w:rPr>
                <w:rFonts w:ascii="Cambria" w:eastAsia="Cambria" w:hAnsi="Cambria" w:cs="Cambria"/>
              </w:rPr>
              <w:t>herunder geografisk lokasjon for utførelse av prosjektet.</w:t>
            </w:r>
          </w:p>
        </w:tc>
        <w:tc>
          <w:tcPr>
            <w:tcW w:w="5528" w:type="dxa"/>
          </w:tcPr>
          <w:p w14:paraId="2BD54CEB" w14:textId="028F7F40" w:rsidR="0048324B" w:rsidRPr="007E1102" w:rsidRDefault="0048324B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48324B" w:rsidRPr="007E1102" w14:paraId="4FFD5AB9" w14:textId="77777777" w:rsidTr="590733CD">
        <w:tc>
          <w:tcPr>
            <w:tcW w:w="4253" w:type="dxa"/>
          </w:tcPr>
          <w:p w14:paraId="4F6BF669" w14:textId="18734486" w:rsidR="0048324B" w:rsidRPr="007E1102" w:rsidRDefault="0048324B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Leverandørens rolle(r) og ansvar</w:t>
            </w:r>
          </w:p>
        </w:tc>
        <w:tc>
          <w:tcPr>
            <w:tcW w:w="5528" w:type="dxa"/>
          </w:tcPr>
          <w:p w14:paraId="7BD90763" w14:textId="77777777" w:rsidR="0048324B" w:rsidRPr="007E1102" w:rsidRDefault="0048324B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48324B" w:rsidRPr="007E1102" w14:paraId="1FAF6C5A" w14:textId="77777777" w:rsidTr="590733CD">
        <w:tc>
          <w:tcPr>
            <w:tcW w:w="4253" w:type="dxa"/>
          </w:tcPr>
          <w:p w14:paraId="105CD16F" w14:textId="5F482BA0" w:rsidR="0048324B" w:rsidRPr="007E1102" w:rsidRDefault="0048324B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Leverandørens </w:t>
            </w:r>
            <w:proofErr w:type="spellStart"/>
            <w:r w:rsidRPr="590733CD">
              <w:rPr>
                <w:rFonts w:ascii="Cambria" w:eastAsia="Cambria" w:hAnsi="Cambria" w:cs="Cambria"/>
              </w:rPr>
              <w:t>hovedleveranse</w:t>
            </w:r>
            <w:proofErr w:type="spellEnd"/>
            <w:r w:rsidRPr="590733CD">
              <w:rPr>
                <w:rFonts w:ascii="Cambria" w:eastAsia="Cambria" w:hAnsi="Cambria" w:cs="Cambria"/>
              </w:rPr>
              <w:t xml:space="preserve">(r) </w:t>
            </w:r>
            <w:r w:rsidR="44306893" w:rsidRPr="590733CD">
              <w:rPr>
                <w:rFonts w:ascii="Cambria" w:eastAsia="Cambria" w:hAnsi="Cambria" w:cs="Cambria"/>
              </w:rPr>
              <w:t xml:space="preserve">og resultater </w:t>
            </w:r>
            <w:r w:rsidRPr="590733CD">
              <w:rPr>
                <w:rFonts w:ascii="Cambria" w:eastAsia="Cambria" w:hAnsi="Cambria" w:cs="Cambria"/>
              </w:rPr>
              <w:t>i prosjektet</w:t>
            </w:r>
          </w:p>
        </w:tc>
        <w:tc>
          <w:tcPr>
            <w:tcW w:w="5528" w:type="dxa"/>
          </w:tcPr>
          <w:p w14:paraId="53DB5096" w14:textId="77777777" w:rsidR="0048324B" w:rsidRPr="007E1102" w:rsidRDefault="0048324B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753A53" w:rsidRPr="007E1102" w14:paraId="6D7DA5E2" w14:textId="77777777" w:rsidTr="590733CD">
        <w:tc>
          <w:tcPr>
            <w:tcW w:w="4253" w:type="dxa"/>
          </w:tcPr>
          <w:p w14:paraId="402D4618" w14:textId="6EE65EE6" w:rsidR="00753A53" w:rsidRPr="007E1102" w:rsidRDefault="50287B14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Underleverandører (navn, beskrivelse av ansvar, leveranser og andel av prosjektets verdi</w:t>
            </w:r>
            <w:r w:rsidR="045721BD" w:rsidRPr="590733CD">
              <w:rPr>
                <w:rFonts w:ascii="Cambria" w:eastAsia="Cambria" w:hAnsi="Cambria" w:cs="Cambria"/>
              </w:rPr>
              <w:t>/beløp</w:t>
            </w:r>
            <w:r w:rsidRPr="590733CD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5528" w:type="dxa"/>
          </w:tcPr>
          <w:p w14:paraId="23E6EF78" w14:textId="4B447C18" w:rsidR="00753A53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</w:tbl>
    <w:p w14:paraId="1D2175E3" w14:textId="6C87CFCB" w:rsidR="0048324B" w:rsidRPr="007E1102" w:rsidRDefault="0048324B" w:rsidP="590733CD">
      <w:pPr>
        <w:spacing w:line="240" w:lineRule="auto"/>
        <w:ind w:left="0" w:firstLine="0"/>
        <w:rPr>
          <w:rFonts w:ascii="Cambria" w:eastAsia="Cambria" w:hAnsi="Cambria" w:cs="Cambria"/>
          <w:highlight w:val="cyan"/>
        </w:rPr>
      </w:pPr>
    </w:p>
    <w:p w14:paraId="66C50432" w14:textId="77777777" w:rsidR="00A871A0" w:rsidRDefault="00A871A0" w:rsidP="590733CD">
      <w:pPr>
        <w:spacing w:line="240" w:lineRule="auto"/>
        <w:ind w:left="0" w:firstLine="0"/>
        <w:rPr>
          <w:rFonts w:ascii="Cambria" w:eastAsia="Cambria" w:hAnsi="Cambria" w:cs="Cambria"/>
          <w:highlight w:val="cyan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ED6EAE" w:rsidRPr="007E1102" w14:paraId="0027E497" w14:textId="77777777" w:rsidTr="590733CD">
        <w:tc>
          <w:tcPr>
            <w:tcW w:w="4253" w:type="dxa"/>
          </w:tcPr>
          <w:p w14:paraId="58584211" w14:textId="4220E003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b/>
                <w:bCs/>
                <w:color w:val="0070C0"/>
              </w:rPr>
            </w:pPr>
            <w:r w:rsidRPr="590733CD">
              <w:rPr>
                <w:rFonts w:ascii="Cambria" w:eastAsia="Cambria" w:hAnsi="Cambria" w:cs="Cambria"/>
                <w:b/>
                <w:bCs/>
              </w:rPr>
              <w:lastRenderedPageBreak/>
              <w:t xml:space="preserve">Referanseprosjekt 2 </w:t>
            </w:r>
          </w:p>
        </w:tc>
        <w:tc>
          <w:tcPr>
            <w:tcW w:w="5528" w:type="dxa"/>
          </w:tcPr>
          <w:p w14:paraId="4CEB7658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&lt;prosjektnavn&gt;</w:t>
            </w:r>
          </w:p>
        </w:tc>
      </w:tr>
      <w:tr w:rsidR="00ED6EAE" w:rsidRPr="007E1102" w14:paraId="39DA104B" w14:textId="77777777" w:rsidTr="590733CD">
        <w:tc>
          <w:tcPr>
            <w:tcW w:w="4253" w:type="dxa"/>
          </w:tcPr>
          <w:p w14:paraId="1579276F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Navn på oppdragsgiver/kunde</w:t>
            </w:r>
          </w:p>
        </w:tc>
        <w:tc>
          <w:tcPr>
            <w:tcW w:w="5528" w:type="dxa"/>
          </w:tcPr>
          <w:p w14:paraId="63EA981A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461A422C" w14:textId="77777777" w:rsidTr="590733CD">
        <w:tc>
          <w:tcPr>
            <w:tcW w:w="4253" w:type="dxa"/>
          </w:tcPr>
          <w:p w14:paraId="7DAFDA0B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Prosjektets start- og sluttdato </w:t>
            </w:r>
          </w:p>
        </w:tc>
        <w:tc>
          <w:tcPr>
            <w:tcW w:w="5528" w:type="dxa"/>
          </w:tcPr>
          <w:p w14:paraId="5E4CDF2A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585B92BA" w14:textId="77777777" w:rsidTr="590733CD">
        <w:tc>
          <w:tcPr>
            <w:tcW w:w="4253" w:type="dxa"/>
          </w:tcPr>
          <w:p w14:paraId="78696BBF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Beløp i NOK, eks. </w:t>
            </w:r>
            <w:proofErr w:type="spellStart"/>
            <w:r w:rsidRPr="590733CD">
              <w:rPr>
                <w:rFonts w:ascii="Cambria" w:eastAsia="Cambria" w:hAnsi="Cambria" w:cs="Cambria"/>
              </w:rPr>
              <w:t>mva</w:t>
            </w:r>
            <w:proofErr w:type="spellEnd"/>
          </w:p>
        </w:tc>
        <w:tc>
          <w:tcPr>
            <w:tcW w:w="5528" w:type="dxa"/>
          </w:tcPr>
          <w:p w14:paraId="7F576F73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47BA3288" w14:textId="77777777" w:rsidTr="590733CD">
        <w:tc>
          <w:tcPr>
            <w:tcW w:w="4253" w:type="dxa"/>
          </w:tcPr>
          <w:p w14:paraId="4C18BE77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Prosjektets omfang (antall lokasjoner, antall brukere, tjenesteytelser ol.)</w:t>
            </w:r>
          </w:p>
        </w:tc>
        <w:tc>
          <w:tcPr>
            <w:tcW w:w="5528" w:type="dxa"/>
          </w:tcPr>
          <w:p w14:paraId="6C4FAD59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3E112347" w14:textId="77777777" w:rsidTr="590733CD">
        <w:tc>
          <w:tcPr>
            <w:tcW w:w="4253" w:type="dxa"/>
          </w:tcPr>
          <w:p w14:paraId="4D316758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Beskrivelse av prosjektet og gjennomføringen, herunder geografisk lokasjon for utførelse av prosjektet.</w:t>
            </w:r>
          </w:p>
        </w:tc>
        <w:tc>
          <w:tcPr>
            <w:tcW w:w="5528" w:type="dxa"/>
          </w:tcPr>
          <w:p w14:paraId="7B566FEF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43B8AF9A" w14:textId="77777777" w:rsidTr="590733CD">
        <w:tc>
          <w:tcPr>
            <w:tcW w:w="4253" w:type="dxa"/>
          </w:tcPr>
          <w:p w14:paraId="32833396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Leverandørens rolle(r) og ansvar</w:t>
            </w:r>
          </w:p>
        </w:tc>
        <w:tc>
          <w:tcPr>
            <w:tcW w:w="5528" w:type="dxa"/>
          </w:tcPr>
          <w:p w14:paraId="6E5EBE55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5C45682E" w14:textId="77777777" w:rsidTr="590733CD">
        <w:tc>
          <w:tcPr>
            <w:tcW w:w="4253" w:type="dxa"/>
          </w:tcPr>
          <w:p w14:paraId="1F357001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Leverandørens hoved leveranse(r) og resultater i prosjektet</w:t>
            </w:r>
          </w:p>
        </w:tc>
        <w:tc>
          <w:tcPr>
            <w:tcW w:w="5528" w:type="dxa"/>
          </w:tcPr>
          <w:p w14:paraId="60168DA9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449B401E" w14:textId="77777777" w:rsidTr="590733CD">
        <w:tc>
          <w:tcPr>
            <w:tcW w:w="4253" w:type="dxa"/>
          </w:tcPr>
          <w:p w14:paraId="6DBA9A1B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Underleverandører (navn, beskrivelse av ansvar, leveranser og andel av prosjektets verdi/beløp)</w:t>
            </w:r>
          </w:p>
        </w:tc>
        <w:tc>
          <w:tcPr>
            <w:tcW w:w="5528" w:type="dxa"/>
          </w:tcPr>
          <w:p w14:paraId="2AB6DF24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</w:tbl>
    <w:p w14:paraId="30E606EE" w14:textId="77777777" w:rsidR="007E1102" w:rsidRDefault="007E1102" w:rsidP="590733CD">
      <w:pPr>
        <w:spacing w:line="240" w:lineRule="auto"/>
        <w:ind w:left="0" w:firstLine="0"/>
        <w:rPr>
          <w:rFonts w:ascii="Cambria" w:eastAsia="Cambria" w:hAnsi="Cambria" w:cs="Cambria"/>
          <w:highlight w:val="cyan"/>
        </w:rPr>
      </w:pPr>
    </w:p>
    <w:tbl>
      <w:tblPr>
        <w:tblStyle w:val="Tabellrutenett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ED6EAE" w:rsidRPr="007E1102" w14:paraId="767E5CD3" w14:textId="77777777" w:rsidTr="590733CD">
        <w:tc>
          <w:tcPr>
            <w:tcW w:w="4253" w:type="dxa"/>
          </w:tcPr>
          <w:p w14:paraId="14A449D0" w14:textId="1860A933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b/>
                <w:bCs/>
                <w:color w:val="0070C0"/>
              </w:rPr>
            </w:pPr>
            <w:r w:rsidRPr="590733CD">
              <w:rPr>
                <w:rFonts w:ascii="Cambria" w:eastAsia="Cambria" w:hAnsi="Cambria" w:cs="Cambria"/>
                <w:b/>
                <w:bCs/>
              </w:rPr>
              <w:t>Referanseprosjekt 3</w:t>
            </w:r>
          </w:p>
        </w:tc>
        <w:tc>
          <w:tcPr>
            <w:tcW w:w="5528" w:type="dxa"/>
          </w:tcPr>
          <w:p w14:paraId="7DB07B7D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&lt;prosjektnavn&gt;</w:t>
            </w:r>
          </w:p>
        </w:tc>
      </w:tr>
      <w:tr w:rsidR="00ED6EAE" w:rsidRPr="007E1102" w14:paraId="34C69D1F" w14:textId="77777777" w:rsidTr="590733CD">
        <w:tc>
          <w:tcPr>
            <w:tcW w:w="4253" w:type="dxa"/>
          </w:tcPr>
          <w:p w14:paraId="68BBF293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Navn på oppdragsgiver/kunde</w:t>
            </w:r>
          </w:p>
        </w:tc>
        <w:tc>
          <w:tcPr>
            <w:tcW w:w="5528" w:type="dxa"/>
          </w:tcPr>
          <w:p w14:paraId="0D55EF36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4C78FF6F" w14:textId="77777777" w:rsidTr="590733CD">
        <w:tc>
          <w:tcPr>
            <w:tcW w:w="4253" w:type="dxa"/>
          </w:tcPr>
          <w:p w14:paraId="42867212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Prosjektets start- og sluttdato </w:t>
            </w:r>
          </w:p>
        </w:tc>
        <w:tc>
          <w:tcPr>
            <w:tcW w:w="5528" w:type="dxa"/>
          </w:tcPr>
          <w:p w14:paraId="3AD30524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36163695" w14:textId="77777777" w:rsidTr="590733CD">
        <w:tc>
          <w:tcPr>
            <w:tcW w:w="4253" w:type="dxa"/>
          </w:tcPr>
          <w:p w14:paraId="58EC187E" w14:textId="77777777" w:rsidR="00ED6EAE" w:rsidRPr="007E1102" w:rsidDel="004030CA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 xml:space="preserve">Beløp i NOK, eks. </w:t>
            </w:r>
            <w:proofErr w:type="spellStart"/>
            <w:r w:rsidRPr="590733CD">
              <w:rPr>
                <w:rFonts w:ascii="Cambria" w:eastAsia="Cambria" w:hAnsi="Cambria" w:cs="Cambria"/>
              </w:rPr>
              <w:t>mva</w:t>
            </w:r>
            <w:proofErr w:type="spellEnd"/>
          </w:p>
        </w:tc>
        <w:tc>
          <w:tcPr>
            <w:tcW w:w="5528" w:type="dxa"/>
          </w:tcPr>
          <w:p w14:paraId="74748B70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&lt;angi&gt;</w:t>
            </w:r>
          </w:p>
        </w:tc>
      </w:tr>
      <w:tr w:rsidR="00ED6EAE" w:rsidRPr="007E1102" w14:paraId="43D66437" w14:textId="77777777" w:rsidTr="590733CD">
        <w:tc>
          <w:tcPr>
            <w:tcW w:w="4253" w:type="dxa"/>
          </w:tcPr>
          <w:p w14:paraId="0D38C561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Prosjektets omfang (antall lokasjoner, antall brukere, tjenesteytelser ol.)</w:t>
            </w:r>
          </w:p>
        </w:tc>
        <w:tc>
          <w:tcPr>
            <w:tcW w:w="5528" w:type="dxa"/>
          </w:tcPr>
          <w:p w14:paraId="55F8C625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0823E9D6" w14:textId="77777777" w:rsidTr="590733CD">
        <w:tc>
          <w:tcPr>
            <w:tcW w:w="4253" w:type="dxa"/>
          </w:tcPr>
          <w:p w14:paraId="12CF659B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Beskrivelse av prosjektet og gjennomføringen, herunder geografisk lokasjon for utførelse av prosjektet.</w:t>
            </w:r>
          </w:p>
        </w:tc>
        <w:tc>
          <w:tcPr>
            <w:tcW w:w="5528" w:type="dxa"/>
          </w:tcPr>
          <w:p w14:paraId="397993B2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3C254D2F" w14:textId="77777777" w:rsidTr="590733CD">
        <w:tc>
          <w:tcPr>
            <w:tcW w:w="4253" w:type="dxa"/>
          </w:tcPr>
          <w:p w14:paraId="64CE65DF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Leverandørens rolle(r) og ansvar</w:t>
            </w:r>
          </w:p>
        </w:tc>
        <w:tc>
          <w:tcPr>
            <w:tcW w:w="5528" w:type="dxa"/>
          </w:tcPr>
          <w:p w14:paraId="5D26FF84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495A4259" w14:textId="77777777" w:rsidTr="590733CD">
        <w:tc>
          <w:tcPr>
            <w:tcW w:w="4253" w:type="dxa"/>
          </w:tcPr>
          <w:p w14:paraId="7E0EE2EE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Leverandørens hoved leveranse(r) og resultater i prosjektet</w:t>
            </w:r>
          </w:p>
        </w:tc>
        <w:tc>
          <w:tcPr>
            <w:tcW w:w="5528" w:type="dxa"/>
          </w:tcPr>
          <w:p w14:paraId="1C24C304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  <w:tr w:rsidR="00ED6EAE" w:rsidRPr="007E1102" w14:paraId="31331193" w14:textId="77777777" w:rsidTr="590733CD">
        <w:tc>
          <w:tcPr>
            <w:tcW w:w="4253" w:type="dxa"/>
          </w:tcPr>
          <w:p w14:paraId="26B03EA1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</w:rPr>
            </w:pPr>
            <w:r w:rsidRPr="590733CD">
              <w:rPr>
                <w:rFonts w:ascii="Cambria" w:eastAsia="Cambria" w:hAnsi="Cambria" w:cs="Cambria"/>
              </w:rPr>
              <w:t>Underleverandører (navn, beskrivelse av ansvar, leveranser og andel av prosjektets verdi/beløp)</w:t>
            </w:r>
          </w:p>
        </w:tc>
        <w:tc>
          <w:tcPr>
            <w:tcW w:w="5528" w:type="dxa"/>
          </w:tcPr>
          <w:p w14:paraId="525F6859" w14:textId="77777777" w:rsidR="00ED6EAE" w:rsidRPr="007E1102" w:rsidRDefault="045721BD" w:rsidP="590733CD">
            <w:pPr>
              <w:ind w:left="0" w:firstLine="0"/>
              <w:rPr>
                <w:rFonts w:ascii="Cambria" w:eastAsia="Cambria" w:hAnsi="Cambria" w:cs="Cambria"/>
                <w:color w:val="0070C0"/>
              </w:rPr>
            </w:pPr>
            <w:r w:rsidRPr="590733CD">
              <w:rPr>
                <w:rFonts w:ascii="Cambria" w:eastAsia="Cambria" w:hAnsi="Cambria" w:cs="Cambria"/>
                <w:color w:val="0070C0"/>
              </w:rPr>
              <w:t>&lt;beskriv&gt;</w:t>
            </w:r>
          </w:p>
        </w:tc>
      </w:tr>
    </w:tbl>
    <w:p w14:paraId="36667BB3" w14:textId="77777777" w:rsidR="00ED6EAE" w:rsidRPr="007E1102" w:rsidRDefault="00ED6EAE" w:rsidP="00D93494">
      <w:pPr>
        <w:spacing w:line="240" w:lineRule="auto"/>
        <w:ind w:left="0" w:firstLine="0"/>
        <w:rPr>
          <w:rFonts w:cstheme="minorHAnsi"/>
          <w:highlight w:val="cyan"/>
        </w:rPr>
      </w:pPr>
    </w:p>
    <w:sectPr w:rsidR="00ED6EAE" w:rsidRPr="007E1102" w:rsidSect="006B7A08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214E1" w14:textId="77777777" w:rsidR="001B5B2B" w:rsidRDefault="001B5B2B" w:rsidP="004C1D2D">
      <w:pPr>
        <w:spacing w:before="0" w:line="240" w:lineRule="auto"/>
      </w:pPr>
      <w:r>
        <w:separator/>
      </w:r>
    </w:p>
  </w:endnote>
  <w:endnote w:type="continuationSeparator" w:id="0">
    <w:p w14:paraId="68EC5703" w14:textId="77777777" w:rsidR="001B5B2B" w:rsidRDefault="001B5B2B" w:rsidP="004C1D2D">
      <w:pPr>
        <w:spacing w:before="0" w:line="240" w:lineRule="auto"/>
      </w:pPr>
      <w:r>
        <w:continuationSeparator/>
      </w:r>
    </w:p>
  </w:endnote>
  <w:endnote w:type="continuationNotice" w:id="1">
    <w:p w14:paraId="30EFD1ED" w14:textId="77777777" w:rsidR="001B5B2B" w:rsidRDefault="001B5B2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F9D2" w14:textId="043F0824" w:rsidR="0031145F" w:rsidRDefault="0031145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27F518" wp14:editId="4F8E76F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52425"/>
              <wp:effectExtent l="0" t="0" r="12700" b="0"/>
              <wp:wrapNone/>
              <wp:docPr id="2143946641" name="Tekstboks 2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D24AE4" w14:textId="5E8FD941" w:rsidR="0031145F" w:rsidRPr="0031145F" w:rsidRDefault="0031145F" w:rsidP="003114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114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7F518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Åpen" style="position:absolute;left:0;text-align:left;margin-left:0;margin-top:0;width:38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40D24AE4" w14:textId="5E8FD941" w:rsidR="0031145F" w:rsidRPr="0031145F" w:rsidRDefault="0031145F" w:rsidP="003114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1145F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C3F5" w14:textId="6FC740A4" w:rsidR="00AB3F4C" w:rsidRDefault="0031145F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07D641" wp14:editId="3540851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52425"/>
              <wp:effectExtent l="0" t="0" r="12700" b="0"/>
              <wp:wrapNone/>
              <wp:docPr id="252978302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76F533" w14:textId="2EA97028" w:rsidR="0031145F" w:rsidRPr="0031145F" w:rsidRDefault="0031145F" w:rsidP="003114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114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7D64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Åpen" style="position:absolute;left:0;text-align:left;margin-left:0;margin-top:0;width:38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4076F533" w14:textId="2EA97028" w:rsidR="0031145F" w:rsidRPr="0031145F" w:rsidRDefault="0031145F" w:rsidP="003114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1145F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277459156"/>
      <w:docPartObj>
        <w:docPartGallery w:val="Page Numbers (Bottom of Page)"/>
        <w:docPartUnique/>
      </w:docPartObj>
    </w:sdtPr>
    <w:sdtContent>
      <w:p w14:paraId="42515C22" w14:textId="77777777" w:rsidR="00AB3F4C" w:rsidRDefault="00E72629">
        <w:pPr>
          <w:pStyle w:val="Bunntekst"/>
          <w:jc w:val="right"/>
        </w:pPr>
        <w:r>
          <w:t xml:space="preserve">                                             </w:t>
        </w:r>
        <w:r w:rsidRPr="00416264">
          <w:rPr>
            <w:sz w:val="20"/>
            <w:szCs w:val="20"/>
          </w:rPr>
          <w:t xml:space="preserve">         </w:t>
        </w:r>
        <w:r w:rsidR="00AB3F4C" w:rsidRPr="00416264">
          <w:rPr>
            <w:sz w:val="20"/>
            <w:szCs w:val="20"/>
          </w:rPr>
          <w:fldChar w:fldCharType="begin"/>
        </w:r>
        <w:r w:rsidR="00AB3F4C" w:rsidRPr="00416264">
          <w:rPr>
            <w:sz w:val="20"/>
            <w:szCs w:val="20"/>
          </w:rPr>
          <w:instrText>PAGE   \* MERGEFORMAT</w:instrText>
        </w:r>
        <w:r w:rsidR="00AB3F4C" w:rsidRPr="00416264">
          <w:rPr>
            <w:sz w:val="20"/>
            <w:szCs w:val="20"/>
          </w:rPr>
          <w:fldChar w:fldCharType="separate"/>
        </w:r>
        <w:r w:rsidR="00AB3F4C" w:rsidRPr="00416264">
          <w:rPr>
            <w:sz w:val="20"/>
            <w:szCs w:val="20"/>
          </w:rPr>
          <w:t>2</w:t>
        </w:r>
        <w:r w:rsidR="00AB3F4C" w:rsidRPr="00416264">
          <w:rPr>
            <w:sz w:val="20"/>
            <w:szCs w:val="20"/>
          </w:rPr>
          <w:fldChar w:fldCharType="end"/>
        </w:r>
      </w:p>
    </w:sdtContent>
  </w:sdt>
  <w:p w14:paraId="77F96D31" w14:textId="7C00A44B" w:rsidR="004C1D2D" w:rsidRDefault="004C1D2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B14E" w14:textId="5368F983" w:rsidR="0031145F" w:rsidRDefault="0031145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38F838" wp14:editId="648B219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52425"/>
              <wp:effectExtent l="0" t="0" r="12700" b="0"/>
              <wp:wrapNone/>
              <wp:docPr id="1676086081" name="Tekstboks 1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D03293" w14:textId="67312CA8" w:rsidR="0031145F" w:rsidRPr="0031145F" w:rsidRDefault="0031145F" w:rsidP="003114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3114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8F838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Åpen" style="position:absolute;left:0;text-align:left;margin-left:0;margin-top:0;width:38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DD03293" w14:textId="67312CA8" w:rsidR="0031145F" w:rsidRPr="0031145F" w:rsidRDefault="0031145F" w:rsidP="003114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31145F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A266" w14:textId="77777777" w:rsidR="001B5B2B" w:rsidRDefault="001B5B2B" w:rsidP="004C1D2D">
      <w:pPr>
        <w:spacing w:before="0" w:line="240" w:lineRule="auto"/>
      </w:pPr>
      <w:r>
        <w:separator/>
      </w:r>
    </w:p>
  </w:footnote>
  <w:footnote w:type="continuationSeparator" w:id="0">
    <w:p w14:paraId="17B973B9" w14:textId="77777777" w:rsidR="001B5B2B" w:rsidRDefault="001B5B2B" w:rsidP="004C1D2D">
      <w:pPr>
        <w:spacing w:before="0" w:line="240" w:lineRule="auto"/>
      </w:pPr>
      <w:r>
        <w:continuationSeparator/>
      </w:r>
    </w:p>
  </w:footnote>
  <w:footnote w:type="continuationNotice" w:id="1">
    <w:p w14:paraId="53DBAA27" w14:textId="77777777" w:rsidR="001B5B2B" w:rsidRDefault="001B5B2B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79574" w14:textId="1F8B2169" w:rsidR="00416264" w:rsidRPr="0044313B" w:rsidRDefault="073AB27E" w:rsidP="0048324B">
    <w:pPr>
      <w:pStyle w:val="Topptekst"/>
      <w:rPr>
        <w:sz w:val="20"/>
        <w:szCs w:val="20"/>
      </w:rPr>
    </w:pPr>
    <w:r w:rsidRPr="073AB27E">
      <w:rPr>
        <w:sz w:val="20"/>
        <w:szCs w:val="20"/>
      </w:rPr>
      <w:t>Vedlegg 5 Kvalifikasjonskrav. Mal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BED"/>
    <w:multiLevelType w:val="hybridMultilevel"/>
    <w:tmpl w:val="A216D6A2"/>
    <w:lvl w:ilvl="0" w:tplc="15DAC816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93198"/>
    <w:multiLevelType w:val="hybridMultilevel"/>
    <w:tmpl w:val="2946BBD6"/>
    <w:lvl w:ilvl="0" w:tplc="3822B7D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C4D41"/>
    <w:multiLevelType w:val="hybridMultilevel"/>
    <w:tmpl w:val="FE209F4C"/>
    <w:lvl w:ilvl="0" w:tplc="6166E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29F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F8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644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2D8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D87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EA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8A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F8A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0FE63"/>
    <w:multiLevelType w:val="hybridMultilevel"/>
    <w:tmpl w:val="FFFFFFFF"/>
    <w:lvl w:ilvl="0" w:tplc="622C95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8EEF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D66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36F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28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1C2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641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49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F4EC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63B7C"/>
    <w:multiLevelType w:val="hybridMultilevel"/>
    <w:tmpl w:val="817E5C78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72660CD6"/>
    <w:multiLevelType w:val="hybridMultilevel"/>
    <w:tmpl w:val="DE5AC9E2"/>
    <w:lvl w:ilvl="0" w:tplc="2B8874B0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B2EC0"/>
    <w:multiLevelType w:val="hybridMultilevel"/>
    <w:tmpl w:val="4036DD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678441">
    <w:abstractNumId w:val="3"/>
  </w:num>
  <w:num w:numId="2" w16cid:durableId="640766939">
    <w:abstractNumId w:val="6"/>
  </w:num>
  <w:num w:numId="3" w16cid:durableId="1024746758">
    <w:abstractNumId w:val="2"/>
  </w:num>
  <w:num w:numId="4" w16cid:durableId="323509528">
    <w:abstractNumId w:val="1"/>
  </w:num>
  <w:num w:numId="5" w16cid:durableId="1189873928">
    <w:abstractNumId w:val="5"/>
  </w:num>
  <w:num w:numId="6" w16cid:durableId="1376350916">
    <w:abstractNumId w:val="0"/>
  </w:num>
  <w:num w:numId="7" w16cid:durableId="1382822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632"/>
    <w:rsid w:val="00003709"/>
    <w:rsid w:val="00011700"/>
    <w:rsid w:val="00012D03"/>
    <w:rsid w:val="00013831"/>
    <w:rsid w:val="00023477"/>
    <w:rsid w:val="00023E3C"/>
    <w:rsid w:val="000242D5"/>
    <w:rsid w:val="00036C59"/>
    <w:rsid w:val="00037357"/>
    <w:rsid w:val="00045DDB"/>
    <w:rsid w:val="000520FF"/>
    <w:rsid w:val="0005244F"/>
    <w:rsid w:val="00055382"/>
    <w:rsid w:val="00056058"/>
    <w:rsid w:val="000565DC"/>
    <w:rsid w:val="000716A9"/>
    <w:rsid w:val="00077592"/>
    <w:rsid w:val="00081074"/>
    <w:rsid w:val="00084811"/>
    <w:rsid w:val="000957A9"/>
    <w:rsid w:val="000A4EE1"/>
    <w:rsid w:val="000A5C60"/>
    <w:rsid w:val="000B0E5F"/>
    <w:rsid w:val="000B1FDA"/>
    <w:rsid w:val="000B264A"/>
    <w:rsid w:val="000B3F7A"/>
    <w:rsid w:val="000B4110"/>
    <w:rsid w:val="000C653F"/>
    <w:rsid w:val="000C6FD1"/>
    <w:rsid w:val="000D33AB"/>
    <w:rsid w:val="000D3786"/>
    <w:rsid w:val="000D3F29"/>
    <w:rsid w:val="000D528E"/>
    <w:rsid w:val="000D5E51"/>
    <w:rsid w:val="000E5F23"/>
    <w:rsid w:val="000F570C"/>
    <w:rsid w:val="001002FD"/>
    <w:rsid w:val="00101664"/>
    <w:rsid w:val="0011065E"/>
    <w:rsid w:val="001138B3"/>
    <w:rsid w:val="00116699"/>
    <w:rsid w:val="00121C63"/>
    <w:rsid w:val="0012474D"/>
    <w:rsid w:val="001279F8"/>
    <w:rsid w:val="00130877"/>
    <w:rsid w:val="00130DAB"/>
    <w:rsid w:val="00131EAE"/>
    <w:rsid w:val="00132545"/>
    <w:rsid w:val="00135D51"/>
    <w:rsid w:val="0014533B"/>
    <w:rsid w:val="00152298"/>
    <w:rsid w:val="00153119"/>
    <w:rsid w:val="0016020B"/>
    <w:rsid w:val="00160D67"/>
    <w:rsid w:val="00170A8D"/>
    <w:rsid w:val="00174C24"/>
    <w:rsid w:val="00175854"/>
    <w:rsid w:val="00176B12"/>
    <w:rsid w:val="00186209"/>
    <w:rsid w:val="0018751B"/>
    <w:rsid w:val="00196A39"/>
    <w:rsid w:val="001A0A82"/>
    <w:rsid w:val="001A66C6"/>
    <w:rsid w:val="001B5B2B"/>
    <w:rsid w:val="001C5832"/>
    <w:rsid w:val="001C5E44"/>
    <w:rsid w:val="001C6579"/>
    <w:rsid w:val="001D5177"/>
    <w:rsid w:val="001D5F27"/>
    <w:rsid w:val="001D6339"/>
    <w:rsid w:val="001E10EB"/>
    <w:rsid w:val="0020593C"/>
    <w:rsid w:val="00210F38"/>
    <w:rsid w:val="002141BD"/>
    <w:rsid w:val="002178EB"/>
    <w:rsid w:val="00217962"/>
    <w:rsid w:val="00221FC3"/>
    <w:rsid w:val="00222991"/>
    <w:rsid w:val="00223A94"/>
    <w:rsid w:val="0022570E"/>
    <w:rsid w:val="00227225"/>
    <w:rsid w:val="002326FC"/>
    <w:rsid w:val="00232B95"/>
    <w:rsid w:val="00246C6B"/>
    <w:rsid w:val="00251CDA"/>
    <w:rsid w:val="00252CC5"/>
    <w:rsid w:val="002545E5"/>
    <w:rsid w:val="00261A48"/>
    <w:rsid w:val="00263032"/>
    <w:rsid w:val="002631FE"/>
    <w:rsid w:val="002666BB"/>
    <w:rsid w:val="002670E1"/>
    <w:rsid w:val="002705DB"/>
    <w:rsid w:val="0027103C"/>
    <w:rsid w:val="00282119"/>
    <w:rsid w:val="002822EE"/>
    <w:rsid w:val="00282D4A"/>
    <w:rsid w:val="00286B5E"/>
    <w:rsid w:val="00287BC0"/>
    <w:rsid w:val="002A015E"/>
    <w:rsid w:val="002A65C4"/>
    <w:rsid w:val="002B0E32"/>
    <w:rsid w:val="002B7DA7"/>
    <w:rsid w:val="002C051C"/>
    <w:rsid w:val="002C0F6B"/>
    <w:rsid w:val="002C7169"/>
    <w:rsid w:val="002D02E0"/>
    <w:rsid w:val="002D2A12"/>
    <w:rsid w:val="002D7708"/>
    <w:rsid w:val="002E0D13"/>
    <w:rsid w:val="002E3F65"/>
    <w:rsid w:val="00300685"/>
    <w:rsid w:val="00300B64"/>
    <w:rsid w:val="00306193"/>
    <w:rsid w:val="0031145F"/>
    <w:rsid w:val="00313FD8"/>
    <w:rsid w:val="003177BC"/>
    <w:rsid w:val="00322A67"/>
    <w:rsid w:val="0033350E"/>
    <w:rsid w:val="00335977"/>
    <w:rsid w:val="00336C40"/>
    <w:rsid w:val="00340C76"/>
    <w:rsid w:val="00340D7C"/>
    <w:rsid w:val="00352BD9"/>
    <w:rsid w:val="00355357"/>
    <w:rsid w:val="0036705C"/>
    <w:rsid w:val="00370AAA"/>
    <w:rsid w:val="00373D6B"/>
    <w:rsid w:val="00373FBE"/>
    <w:rsid w:val="00377BF0"/>
    <w:rsid w:val="00382A08"/>
    <w:rsid w:val="00386566"/>
    <w:rsid w:val="00390419"/>
    <w:rsid w:val="00395BBA"/>
    <w:rsid w:val="003A0FBD"/>
    <w:rsid w:val="003A2E80"/>
    <w:rsid w:val="003B685F"/>
    <w:rsid w:val="003C63D2"/>
    <w:rsid w:val="003C7608"/>
    <w:rsid w:val="003C7B87"/>
    <w:rsid w:val="003D7613"/>
    <w:rsid w:val="003E5634"/>
    <w:rsid w:val="003F08E2"/>
    <w:rsid w:val="003F25FF"/>
    <w:rsid w:val="003F3790"/>
    <w:rsid w:val="004030CA"/>
    <w:rsid w:val="00410FB7"/>
    <w:rsid w:val="00416264"/>
    <w:rsid w:val="004168A1"/>
    <w:rsid w:val="0042163D"/>
    <w:rsid w:val="00421FF3"/>
    <w:rsid w:val="004258AC"/>
    <w:rsid w:val="004265A2"/>
    <w:rsid w:val="00427DF6"/>
    <w:rsid w:val="00442C30"/>
    <w:rsid w:val="0044313B"/>
    <w:rsid w:val="00453AD3"/>
    <w:rsid w:val="00456EFE"/>
    <w:rsid w:val="00471E65"/>
    <w:rsid w:val="0048324B"/>
    <w:rsid w:val="004870E4"/>
    <w:rsid w:val="004A21A2"/>
    <w:rsid w:val="004A632C"/>
    <w:rsid w:val="004B48CF"/>
    <w:rsid w:val="004C1D2D"/>
    <w:rsid w:val="004F0FBA"/>
    <w:rsid w:val="004F4B5D"/>
    <w:rsid w:val="004F6857"/>
    <w:rsid w:val="004F6EF6"/>
    <w:rsid w:val="0050740E"/>
    <w:rsid w:val="0051340D"/>
    <w:rsid w:val="00521F6A"/>
    <w:rsid w:val="00523121"/>
    <w:rsid w:val="00524EAE"/>
    <w:rsid w:val="00527FCD"/>
    <w:rsid w:val="005346E4"/>
    <w:rsid w:val="0054400D"/>
    <w:rsid w:val="00547069"/>
    <w:rsid w:val="00552F16"/>
    <w:rsid w:val="0055544F"/>
    <w:rsid w:val="00563BCD"/>
    <w:rsid w:val="00564D72"/>
    <w:rsid w:val="0057093F"/>
    <w:rsid w:val="00573F7F"/>
    <w:rsid w:val="00590C41"/>
    <w:rsid w:val="00597397"/>
    <w:rsid w:val="005A4428"/>
    <w:rsid w:val="005A6628"/>
    <w:rsid w:val="005B5400"/>
    <w:rsid w:val="005B63AD"/>
    <w:rsid w:val="005D168B"/>
    <w:rsid w:val="005D5AE6"/>
    <w:rsid w:val="005E0C53"/>
    <w:rsid w:val="005E2B96"/>
    <w:rsid w:val="005E71B8"/>
    <w:rsid w:val="005F1941"/>
    <w:rsid w:val="005F5757"/>
    <w:rsid w:val="005F5B26"/>
    <w:rsid w:val="00601D70"/>
    <w:rsid w:val="0060284A"/>
    <w:rsid w:val="006047EB"/>
    <w:rsid w:val="006112B1"/>
    <w:rsid w:val="0061562D"/>
    <w:rsid w:val="00622C25"/>
    <w:rsid w:val="006428E6"/>
    <w:rsid w:val="0064321C"/>
    <w:rsid w:val="0065043B"/>
    <w:rsid w:val="0065399B"/>
    <w:rsid w:val="00656F84"/>
    <w:rsid w:val="006571E0"/>
    <w:rsid w:val="00662ACD"/>
    <w:rsid w:val="00664987"/>
    <w:rsid w:val="0067027E"/>
    <w:rsid w:val="006707C3"/>
    <w:rsid w:val="006712C4"/>
    <w:rsid w:val="00677929"/>
    <w:rsid w:val="00683DAA"/>
    <w:rsid w:val="00685AB6"/>
    <w:rsid w:val="006905BD"/>
    <w:rsid w:val="006945A2"/>
    <w:rsid w:val="006A474B"/>
    <w:rsid w:val="006A500D"/>
    <w:rsid w:val="006B1D24"/>
    <w:rsid w:val="006B7A08"/>
    <w:rsid w:val="006C2941"/>
    <w:rsid w:val="006C3AB5"/>
    <w:rsid w:val="006C4374"/>
    <w:rsid w:val="006C4BFE"/>
    <w:rsid w:val="006C5040"/>
    <w:rsid w:val="006C5B50"/>
    <w:rsid w:val="006D0C35"/>
    <w:rsid w:val="006D5583"/>
    <w:rsid w:val="006E391B"/>
    <w:rsid w:val="006E7231"/>
    <w:rsid w:val="00704685"/>
    <w:rsid w:val="00704B2E"/>
    <w:rsid w:val="007109A9"/>
    <w:rsid w:val="00710FB1"/>
    <w:rsid w:val="0071400A"/>
    <w:rsid w:val="00716216"/>
    <w:rsid w:val="007168CE"/>
    <w:rsid w:val="0072692D"/>
    <w:rsid w:val="007304DD"/>
    <w:rsid w:val="00732202"/>
    <w:rsid w:val="0074507C"/>
    <w:rsid w:val="007456D9"/>
    <w:rsid w:val="00745B36"/>
    <w:rsid w:val="007477B3"/>
    <w:rsid w:val="00753A53"/>
    <w:rsid w:val="0075623F"/>
    <w:rsid w:val="00764725"/>
    <w:rsid w:val="00767CDF"/>
    <w:rsid w:val="007760EF"/>
    <w:rsid w:val="00781D81"/>
    <w:rsid w:val="00785933"/>
    <w:rsid w:val="00792B9B"/>
    <w:rsid w:val="00793C5F"/>
    <w:rsid w:val="007A3E66"/>
    <w:rsid w:val="007A4E63"/>
    <w:rsid w:val="007B3930"/>
    <w:rsid w:val="007B55C9"/>
    <w:rsid w:val="007C13C3"/>
    <w:rsid w:val="007C3C79"/>
    <w:rsid w:val="007D1A3C"/>
    <w:rsid w:val="007E1102"/>
    <w:rsid w:val="007E155B"/>
    <w:rsid w:val="007E3303"/>
    <w:rsid w:val="007F1E80"/>
    <w:rsid w:val="007F2FA2"/>
    <w:rsid w:val="007F39F5"/>
    <w:rsid w:val="007F3C62"/>
    <w:rsid w:val="007F6C90"/>
    <w:rsid w:val="00803389"/>
    <w:rsid w:val="0080439F"/>
    <w:rsid w:val="00816C4B"/>
    <w:rsid w:val="00822D1F"/>
    <w:rsid w:val="00825B0E"/>
    <w:rsid w:val="00825EDA"/>
    <w:rsid w:val="00827FE8"/>
    <w:rsid w:val="00830A9A"/>
    <w:rsid w:val="00832487"/>
    <w:rsid w:val="008364D7"/>
    <w:rsid w:val="00853CF7"/>
    <w:rsid w:val="00857013"/>
    <w:rsid w:val="0087336B"/>
    <w:rsid w:val="0087459E"/>
    <w:rsid w:val="00893881"/>
    <w:rsid w:val="008A2EB4"/>
    <w:rsid w:val="008AA4D6"/>
    <w:rsid w:val="008B3281"/>
    <w:rsid w:val="008B367B"/>
    <w:rsid w:val="008B61C2"/>
    <w:rsid w:val="008C5EFA"/>
    <w:rsid w:val="008C7942"/>
    <w:rsid w:val="008D6C1A"/>
    <w:rsid w:val="008D7A20"/>
    <w:rsid w:val="008D7CB2"/>
    <w:rsid w:val="008D7CCA"/>
    <w:rsid w:val="008E5F56"/>
    <w:rsid w:val="008E72DD"/>
    <w:rsid w:val="008F2BE7"/>
    <w:rsid w:val="008F76A9"/>
    <w:rsid w:val="009005D2"/>
    <w:rsid w:val="00905D55"/>
    <w:rsid w:val="00913AD6"/>
    <w:rsid w:val="00914632"/>
    <w:rsid w:val="00915CD7"/>
    <w:rsid w:val="00916B84"/>
    <w:rsid w:val="00917272"/>
    <w:rsid w:val="00920398"/>
    <w:rsid w:val="0092234B"/>
    <w:rsid w:val="00926126"/>
    <w:rsid w:val="0092744F"/>
    <w:rsid w:val="009352C9"/>
    <w:rsid w:val="0093779B"/>
    <w:rsid w:val="009472AA"/>
    <w:rsid w:val="009519D8"/>
    <w:rsid w:val="00962D27"/>
    <w:rsid w:val="0096554A"/>
    <w:rsid w:val="00977002"/>
    <w:rsid w:val="00987586"/>
    <w:rsid w:val="009937AB"/>
    <w:rsid w:val="009A236C"/>
    <w:rsid w:val="009A253B"/>
    <w:rsid w:val="009A39FB"/>
    <w:rsid w:val="009A5E43"/>
    <w:rsid w:val="009B0D31"/>
    <w:rsid w:val="009B3876"/>
    <w:rsid w:val="009B3B4C"/>
    <w:rsid w:val="009B6DEE"/>
    <w:rsid w:val="009B701F"/>
    <w:rsid w:val="009D3C8D"/>
    <w:rsid w:val="009D4C83"/>
    <w:rsid w:val="009D60DE"/>
    <w:rsid w:val="009D7F5A"/>
    <w:rsid w:val="009E6A04"/>
    <w:rsid w:val="00A07C04"/>
    <w:rsid w:val="00A20BBF"/>
    <w:rsid w:val="00A310E9"/>
    <w:rsid w:val="00A34C4F"/>
    <w:rsid w:val="00A3679A"/>
    <w:rsid w:val="00A402D5"/>
    <w:rsid w:val="00A41B3C"/>
    <w:rsid w:val="00A43F6A"/>
    <w:rsid w:val="00A51729"/>
    <w:rsid w:val="00A51990"/>
    <w:rsid w:val="00A5240E"/>
    <w:rsid w:val="00A53509"/>
    <w:rsid w:val="00A57D9D"/>
    <w:rsid w:val="00A63B98"/>
    <w:rsid w:val="00A6580D"/>
    <w:rsid w:val="00A772D3"/>
    <w:rsid w:val="00A84C37"/>
    <w:rsid w:val="00A871A0"/>
    <w:rsid w:val="00A918E8"/>
    <w:rsid w:val="00A93190"/>
    <w:rsid w:val="00AB0C62"/>
    <w:rsid w:val="00AB17C6"/>
    <w:rsid w:val="00AB21D7"/>
    <w:rsid w:val="00AB23FA"/>
    <w:rsid w:val="00AB3F4C"/>
    <w:rsid w:val="00AC2D8D"/>
    <w:rsid w:val="00AC77F8"/>
    <w:rsid w:val="00AD1183"/>
    <w:rsid w:val="00AE0108"/>
    <w:rsid w:val="00AE0E46"/>
    <w:rsid w:val="00AE5708"/>
    <w:rsid w:val="00AE6F23"/>
    <w:rsid w:val="00AE7BBE"/>
    <w:rsid w:val="00AF7A42"/>
    <w:rsid w:val="00B058EA"/>
    <w:rsid w:val="00B116EE"/>
    <w:rsid w:val="00B20EF8"/>
    <w:rsid w:val="00B212C6"/>
    <w:rsid w:val="00B21A42"/>
    <w:rsid w:val="00B271B6"/>
    <w:rsid w:val="00B3076E"/>
    <w:rsid w:val="00B32F99"/>
    <w:rsid w:val="00B330D9"/>
    <w:rsid w:val="00B33666"/>
    <w:rsid w:val="00B36F03"/>
    <w:rsid w:val="00B40EA7"/>
    <w:rsid w:val="00B452BD"/>
    <w:rsid w:val="00B46F16"/>
    <w:rsid w:val="00B47AA0"/>
    <w:rsid w:val="00B47F5A"/>
    <w:rsid w:val="00B56BD9"/>
    <w:rsid w:val="00B60C4C"/>
    <w:rsid w:val="00B65DCB"/>
    <w:rsid w:val="00B732BA"/>
    <w:rsid w:val="00B80AB5"/>
    <w:rsid w:val="00B92410"/>
    <w:rsid w:val="00B92CD4"/>
    <w:rsid w:val="00B92F60"/>
    <w:rsid w:val="00BA12F7"/>
    <w:rsid w:val="00BA1AD1"/>
    <w:rsid w:val="00BA3E88"/>
    <w:rsid w:val="00BB316F"/>
    <w:rsid w:val="00BB60DA"/>
    <w:rsid w:val="00BB6ACA"/>
    <w:rsid w:val="00BB7CE9"/>
    <w:rsid w:val="00BC3F7D"/>
    <w:rsid w:val="00BD08A8"/>
    <w:rsid w:val="00BD2D5F"/>
    <w:rsid w:val="00BD2F9A"/>
    <w:rsid w:val="00BD617E"/>
    <w:rsid w:val="00BE1432"/>
    <w:rsid w:val="00BE254F"/>
    <w:rsid w:val="00BE29D1"/>
    <w:rsid w:val="00BE4BFA"/>
    <w:rsid w:val="00BE6793"/>
    <w:rsid w:val="00BF0490"/>
    <w:rsid w:val="00BF38A8"/>
    <w:rsid w:val="00BF54B4"/>
    <w:rsid w:val="00C0005B"/>
    <w:rsid w:val="00C01823"/>
    <w:rsid w:val="00C02BBF"/>
    <w:rsid w:val="00C04659"/>
    <w:rsid w:val="00C10DE1"/>
    <w:rsid w:val="00C119FB"/>
    <w:rsid w:val="00C129F3"/>
    <w:rsid w:val="00C16BE1"/>
    <w:rsid w:val="00C24207"/>
    <w:rsid w:val="00C24DD6"/>
    <w:rsid w:val="00C26C34"/>
    <w:rsid w:val="00C2757B"/>
    <w:rsid w:val="00C34BB2"/>
    <w:rsid w:val="00C37CAC"/>
    <w:rsid w:val="00C40E3D"/>
    <w:rsid w:val="00C44466"/>
    <w:rsid w:val="00C54E7A"/>
    <w:rsid w:val="00C6026F"/>
    <w:rsid w:val="00C63FBE"/>
    <w:rsid w:val="00C65296"/>
    <w:rsid w:val="00C66918"/>
    <w:rsid w:val="00C71E8F"/>
    <w:rsid w:val="00C7367A"/>
    <w:rsid w:val="00C745D1"/>
    <w:rsid w:val="00C75512"/>
    <w:rsid w:val="00C9173D"/>
    <w:rsid w:val="00C94674"/>
    <w:rsid w:val="00C97137"/>
    <w:rsid w:val="00C971E1"/>
    <w:rsid w:val="00C971EE"/>
    <w:rsid w:val="00CA0D05"/>
    <w:rsid w:val="00CA5B62"/>
    <w:rsid w:val="00CA694F"/>
    <w:rsid w:val="00CB1F5A"/>
    <w:rsid w:val="00CB2CC6"/>
    <w:rsid w:val="00CB3565"/>
    <w:rsid w:val="00CC0264"/>
    <w:rsid w:val="00CC246B"/>
    <w:rsid w:val="00CC3037"/>
    <w:rsid w:val="00CD005F"/>
    <w:rsid w:val="00CD4ECD"/>
    <w:rsid w:val="00CD51B8"/>
    <w:rsid w:val="00CD64BB"/>
    <w:rsid w:val="00CE0676"/>
    <w:rsid w:val="00CE2D6C"/>
    <w:rsid w:val="00CF4753"/>
    <w:rsid w:val="00CF56B9"/>
    <w:rsid w:val="00D0634C"/>
    <w:rsid w:val="00D1043C"/>
    <w:rsid w:val="00D10EB9"/>
    <w:rsid w:val="00D12BCB"/>
    <w:rsid w:val="00D1674E"/>
    <w:rsid w:val="00D239BE"/>
    <w:rsid w:val="00D347D1"/>
    <w:rsid w:val="00D44E31"/>
    <w:rsid w:val="00D5297B"/>
    <w:rsid w:val="00D6583F"/>
    <w:rsid w:val="00D67CE1"/>
    <w:rsid w:val="00D71051"/>
    <w:rsid w:val="00D74C76"/>
    <w:rsid w:val="00D7727C"/>
    <w:rsid w:val="00D84923"/>
    <w:rsid w:val="00D86275"/>
    <w:rsid w:val="00D93494"/>
    <w:rsid w:val="00D95E09"/>
    <w:rsid w:val="00DA02E3"/>
    <w:rsid w:val="00DA3121"/>
    <w:rsid w:val="00DB7571"/>
    <w:rsid w:val="00DC360A"/>
    <w:rsid w:val="00DC54AC"/>
    <w:rsid w:val="00DC675C"/>
    <w:rsid w:val="00DC7F37"/>
    <w:rsid w:val="00DD763F"/>
    <w:rsid w:val="00DE0E90"/>
    <w:rsid w:val="00DE4204"/>
    <w:rsid w:val="00DF2144"/>
    <w:rsid w:val="00DF629D"/>
    <w:rsid w:val="00E03845"/>
    <w:rsid w:val="00E05662"/>
    <w:rsid w:val="00E05CBF"/>
    <w:rsid w:val="00E1039D"/>
    <w:rsid w:val="00E11C73"/>
    <w:rsid w:val="00E13BF6"/>
    <w:rsid w:val="00E155B3"/>
    <w:rsid w:val="00E23EB0"/>
    <w:rsid w:val="00E2502F"/>
    <w:rsid w:val="00E2538F"/>
    <w:rsid w:val="00E26AB7"/>
    <w:rsid w:val="00E33BA2"/>
    <w:rsid w:val="00E421EF"/>
    <w:rsid w:val="00E451D5"/>
    <w:rsid w:val="00E53942"/>
    <w:rsid w:val="00E60F75"/>
    <w:rsid w:val="00E654E7"/>
    <w:rsid w:val="00E66E6D"/>
    <w:rsid w:val="00E72629"/>
    <w:rsid w:val="00E756C8"/>
    <w:rsid w:val="00E77004"/>
    <w:rsid w:val="00E804DA"/>
    <w:rsid w:val="00E81BE6"/>
    <w:rsid w:val="00E82F21"/>
    <w:rsid w:val="00E8457A"/>
    <w:rsid w:val="00E8689F"/>
    <w:rsid w:val="00E901F7"/>
    <w:rsid w:val="00E90AC0"/>
    <w:rsid w:val="00E92E59"/>
    <w:rsid w:val="00E932F0"/>
    <w:rsid w:val="00EA0511"/>
    <w:rsid w:val="00EA2F86"/>
    <w:rsid w:val="00EA33CA"/>
    <w:rsid w:val="00EA6FE8"/>
    <w:rsid w:val="00EB3F84"/>
    <w:rsid w:val="00EB4DD5"/>
    <w:rsid w:val="00EB606E"/>
    <w:rsid w:val="00EC45E9"/>
    <w:rsid w:val="00ED2E40"/>
    <w:rsid w:val="00ED6EAE"/>
    <w:rsid w:val="00EF373A"/>
    <w:rsid w:val="00EF60DA"/>
    <w:rsid w:val="00EF70CD"/>
    <w:rsid w:val="00EF7365"/>
    <w:rsid w:val="00F118F6"/>
    <w:rsid w:val="00F11C64"/>
    <w:rsid w:val="00F122A0"/>
    <w:rsid w:val="00F16CEE"/>
    <w:rsid w:val="00F22415"/>
    <w:rsid w:val="00F259A0"/>
    <w:rsid w:val="00F27D73"/>
    <w:rsid w:val="00F47FF7"/>
    <w:rsid w:val="00F52F39"/>
    <w:rsid w:val="00F55746"/>
    <w:rsid w:val="00F55EE3"/>
    <w:rsid w:val="00F70494"/>
    <w:rsid w:val="00F73222"/>
    <w:rsid w:val="00F8557D"/>
    <w:rsid w:val="00F90902"/>
    <w:rsid w:val="00F91557"/>
    <w:rsid w:val="00FA66A0"/>
    <w:rsid w:val="00FB16D3"/>
    <w:rsid w:val="00FB72B1"/>
    <w:rsid w:val="00FC36AC"/>
    <w:rsid w:val="00FC39E7"/>
    <w:rsid w:val="00FC52B5"/>
    <w:rsid w:val="00FC5EA7"/>
    <w:rsid w:val="00FD0514"/>
    <w:rsid w:val="00FD0B35"/>
    <w:rsid w:val="00FD5FB7"/>
    <w:rsid w:val="00FD7190"/>
    <w:rsid w:val="00FE2AB8"/>
    <w:rsid w:val="00FE74A5"/>
    <w:rsid w:val="02B58E84"/>
    <w:rsid w:val="02E6AEE3"/>
    <w:rsid w:val="03F4AAA2"/>
    <w:rsid w:val="040207B4"/>
    <w:rsid w:val="045721BD"/>
    <w:rsid w:val="04D48BDB"/>
    <w:rsid w:val="052E4E55"/>
    <w:rsid w:val="05C51227"/>
    <w:rsid w:val="06BB1907"/>
    <w:rsid w:val="0727CBF4"/>
    <w:rsid w:val="073AB27E"/>
    <w:rsid w:val="07CF241B"/>
    <w:rsid w:val="08ACA2BB"/>
    <w:rsid w:val="09EE69B9"/>
    <w:rsid w:val="0D9E778D"/>
    <w:rsid w:val="0F268CC7"/>
    <w:rsid w:val="109089E8"/>
    <w:rsid w:val="12F2D382"/>
    <w:rsid w:val="1547A1E3"/>
    <w:rsid w:val="1AAD1D43"/>
    <w:rsid w:val="1ACA43B1"/>
    <w:rsid w:val="1B88B6F5"/>
    <w:rsid w:val="1C4F325A"/>
    <w:rsid w:val="1D3AFA92"/>
    <w:rsid w:val="1F962CF0"/>
    <w:rsid w:val="1FB2B8E9"/>
    <w:rsid w:val="2104C349"/>
    <w:rsid w:val="23A83577"/>
    <w:rsid w:val="24A271F3"/>
    <w:rsid w:val="2607C841"/>
    <w:rsid w:val="2680F7A8"/>
    <w:rsid w:val="26E1B52B"/>
    <w:rsid w:val="28AB19A0"/>
    <w:rsid w:val="292AD745"/>
    <w:rsid w:val="29E94A89"/>
    <w:rsid w:val="2B04AE29"/>
    <w:rsid w:val="2B213A22"/>
    <w:rsid w:val="2CED9BA2"/>
    <w:rsid w:val="2DF6C084"/>
    <w:rsid w:val="2EE4EE60"/>
    <w:rsid w:val="2F96FCC4"/>
    <w:rsid w:val="31BC7D09"/>
    <w:rsid w:val="31F06BF6"/>
    <w:rsid w:val="340B0AE5"/>
    <w:rsid w:val="34350005"/>
    <w:rsid w:val="35506C8A"/>
    <w:rsid w:val="36732F62"/>
    <w:rsid w:val="373E042C"/>
    <w:rsid w:val="38FCE326"/>
    <w:rsid w:val="3AF57BF0"/>
    <w:rsid w:val="3D7A726D"/>
    <w:rsid w:val="3EB4F500"/>
    <w:rsid w:val="3F7DF1F0"/>
    <w:rsid w:val="410E6C13"/>
    <w:rsid w:val="41C864CD"/>
    <w:rsid w:val="43436285"/>
    <w:rsid w:val="43570B99"/>
    <w:rsid w:val="44306893"/>
    <w:rsid w:val="446A69CE"/>
    <w:rsid w:val="464526B9"/>
    <w:rsid w:val="474203CD"/>
    <w:rsid w:val="477453EE"/>
    <w:rsid w:val="4AC7F622"/>
    <w:rsid w:val="4BF2FE6A"/>
    <w:rsid w:val="4CEC4F39"/>
    <w:rsid w:val="4D3B6090"/>
    <w:rsid w:val="4ECF70E6"/>
    <w:rsid w:val="4F5DB6F9"/>
    <w:rsid w:val="50287B14"/>
    <w:rsid w:val="517F4B04"/>
    <w:rsid w:val="567DA35B"/>
    <w:rsid w:val="5734B5F6"/>
    <w:rsid w:val="57785182"/>
    <w:rsid w:val="590733CD"/>
    <w:rsid w:val="5942652C"/>
    <w:rsid w:val="59C54569"/>
    <w:rsid w:val="5A2663AA"/>
    <w:rsid w:val="5BBBBE55"/>
    <w:rsid w:val="5C009F35"/>
    <w:rsid w:val="5C6DB274"/>
    <w:rsid w:val="5D7BD501"/>
    <w:rsid w:val="5E326F8F"/>
    <w:rsid w:val="5EDDE04C"/>
    <w:rsid w:val="5F562DB1"/>
    <w:rsid w:val="60B7CC79"/>
    <w:rsid w:val="61CFF2A7"/>
    <w:rsid w:val="62265CAB"/>
    <w:rsid w:val="636C35A2"/>
    <w:rsid w:val="64A57909"/>
    <w:rsid w:val="653418E6"/>
    <w:rsid w:val="65A84B56"/>
    <w:rsid w:val="66486CA7"/>
    <w:rsid w:val="67FED96A"/>
    <w:rsid w:val="686458CA"/>
    <w:rsid w:val="6A4C6185"/>
    <w:rsid w:val="6A6260ED"/>
    <w:rsid w:val="6D299BF3"/>
    <w:rsid w:val="6D3E73E0"/>
    <w:rsid w:val="6E7AE547"/>
    <w:rsid w:val="6F5B34A4"/>
    <w:rsid w:val="6FADF5BA"/>
    <w:rsid w:val="6FC4FC90"/>
    <w:rsid w:val="708C9543"/>
    <w:rsid w:val="71100F62"/>
    <w:rsid w:val="72ABDFC3"/>
    <w:rsid w:val="72FA7CFA"/>
    <w:rsid w:val="74BB1F61"/>
    <w:rsid w:val="74E79E36"/>
    <w:rsid w:val="76A9EE5B"/>
    <w:rsid w:val="7836A0ED"/>
    <w:rsid w:val="78E180CD"/>
    <w:rsid w:val="7965360A"/>
    <w:rsid w:val="79AF03FE"/>
    <w:rsid w:val="79C44A7D"/>
    <w:rsid w:val="7AEAE922"/>
    <w:rsid w:val="7B5EDD44"/>
    <w:rsid w:val="7C4416E8"/>
    <w:rsid w:val="7C60A2E1"/>
    <w:rsid w:val="7D812CC9"/>
    <w:rsid w:val="7F77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9BD1"/>
  <w15:chartTrackingRefBased/>
  <w15:docId w15:val="{76B4CE87-AD74-4D2D-9B4B-9765B6E0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40" w:line="259" w:lineRule="auto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269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1400A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7708"/>
    <w:pPr>
      <w:keepNext/>
      <w:keepLines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01823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7269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140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D77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0D3F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D3F29"/>
    <w:pPr>
      <w:keepLines/>
      <w:widowControl w:val="0"/>
      <w:spacing w:before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D3F29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7727C"/>
    <w:pPr>
      <w:keepLines w:val="0"/>
      <w:widowControl/>
      <w:spacing w:before="40"/>
      <w:ind w:left="720" w:hanging="72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7727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unhideWhenUsed/>
    <w:rsid w:val="000F570C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F570C"/>
    <w:rPr>
      <w:color w:val="2B579A"/>
      <w:shd w:val="clear" w:color="auto" w:fill="E1DFDD"/>
    </w:rPr>
  </w:style>
  <w:style w:type="paragraph" w:styleId="Bunntekst">
    <w:name w:val="footer"/>
    <w:basedOn w:val="Normal"/>
    <w:link w:val="BunntekstTegn"/>
    <w:uiPriority w:val="99"/>
    <w:unhideWhenUsed/>
    <w:rsid w:val="004C1D2D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C1D2D"/>
  </w:style>
  <w:style w:type="paragraph" w:styleId="Listeavsnitt">
    <w:name w:val="List Paragraph"/>
    <w:basedOn w:val="Normal"/>
    <w:uiPriority w:val="34"/>
    <w:qFormat/>
    <w:rsid w:val="00B20EF8"/>
    <w:pPr>
      <w:contextualSpacing/>
    </w:pPr>
  </w:style>
  <w:style w:type="paragraph" w:styleId="Revisjon">
    <w:name w:val="Revision"/>
    <w:hidden/>
    <w:uiPriority w:val="99"/>
    <w:semiHidden/>
    <w:rsid w:val="00590C41"/>
    <w:pPr>
      <w:spacing w:before="0" w:line="240" w:lineRule="auto"/>
      <w:ind w:left="0" w:firstLine="0"/>
    </w:pPr>
  </w:style>
  <w:style w:type="paragraph" w:styleId="Topptekst">
    <w:name w:val="header"/>
    <w:basedOn w:val="Normal"/>
    <w:link w:val="TopptekstTegn"/>
    <w:uiPriority w:val="99"/>
    <w:unhideWhenUsed/>
    <w:rsid w:val="005A442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A4428"/>
  </w:style>
  <w:style w:type="character" w:styleId="Plassholdertekst">
    <w:name w:val="Placeholder Text"/>
    <w:basedOn w:val="Standardskriftforavsnitt"/>
    <w:uiPriority w:val="99"/>
    <w:semiHidden/>
    <w:rsid w:val="00B32F99"/>
    <w:rPr>
      <w:color w:val="808080"/>
    </w:rPr>
  </w:style>
  <w:style w:type="character" w:customStyle="1" w:styleId="normaltextrun">
    <w:name w:val="normaltextrun"/>
    <w:basedOn w:val="Standardskriftforavsnitt"/>
    <w:rsid w:val="00471E65"/>
  </w:style>
  <w:style w:type="paragraph" w:styleId="Brdtekst">
    <w:name w:val="Body Text"/>
    <w:basedOn w:val="Normal"/>
    <w:uiPriority w:val="99"/>
    <w:unhideWhenUsed/>
    <w:rsid w:val="5E326F8F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EB693A5473AD489FCFCABE6ABD9801" ma:contentTypeVersion="14" ma:contentTypeDescription="Opprett et nytt dokument." ma:contentTypeScope="" ma:versionID="be07e0ee4458098745714f95e916b5b9">
  <xsd:schema xmlns:xsd="http://www.w3.org/2001/XMLSchema" xmlns:xs="http://www.w3.org/2001/XMLSchema" xmlns:p="http://schemas.microsoft.com/office/2006/metadata/properties" xmlns:ns2="05ef7b59-45d9-4d35-a691-94e27270de17" xmlns:ns3="e610ea2d-75e7-43dc-bd8b-13bbfbaebc83" targetNamespace="http://schemas.microsoft.com/office/2006/metadata/properties" ma:root="true" ma:fieldsID="73aba382123a1c7b61273dc3bb57b899" ns2:_="" ns3:_="">
    <xsd:import namespace="05ef7b59-45d9-4d35-a691-94e27270de17"/>
    <xsd:import namespace="e610ea2d-75e7-43dc-bd8b-13bbfbaebc83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f7b59-45d9-4d35-a691-94e27270de1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ortering" ma:index="21" nillable="true" ma:displayName="Sortering" ma:format="Dropdown" ma:internalName="Sortering">
      <xsd:simpleType>
        <xsd:restriction base="dms:Choice">
          <xsd:enumeration value="Hoveddokument"/>
          <xsd:enumeration value="Vedleg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0ea2d-75e7-43dc-bd8b-13bbfbaebc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1e25df1-7647-4b9d-9d3e-143acb68ec3f}" ma:internalName="TaxCatchAll" ma:showField="CatchAllData" ma:web="e610ea2d-75e7-43dc-bd8b-13bbfbaeb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f7b59-45d9-4d35-a691-94e27270de17">
      <Terms xmlns="http://schemas.microsoft.com/office/infopath/2007/PartnerControls"/>
    </lcf76f155ced4ddcb4097134ff3c332f>
    <TaxCatchAll xmlns="e610ea2d-75e7-43dc-bd8b-13bbfbaebc83" xsi:nil="true"/>
    <Sortering xmlns="05ef7b59-45d9-4d35-a691-94e27270de1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0E89C9-25DC-4328-9E72-CB2D9AD05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f7b59-45d9-4d35-a691-94e27270de17"/>
    <ds:schemaRef ds:uri="e610ea2d-75e7-43dc-bd8b-13bbfbaeb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99E7C0-F344-427E-A96F-3EF530C53303}">
  <ds:schemaRefs>
    <ds:schemaRef ds:uri="http://schemas.microsoft.com/office/2006/metadata/properties"/>
    <ds:schemaRef ds:uri="http://schemas.microsoft.com/office/infopath/2007/PartnerControls"/>
    <ds:schemaRef ds:uri="05ef7b59-45d9-4d35-a691-94e27270de17"/>
    <ds:schemaRef ds:uri="e610ea2d-75e7-43dc-bd8b-13bbfbaebc83"/>
  </ds:schemaRefs>
</ds:datastoreItem>
</file>

<file path=customXml/itemProps3.xml><?xml version="1.0" encoding="utf-8"?>
<ds:datastoreItem xmlns:ds="http://schemas.openxmlformats.org/officeDocument/2006/customXml" ds:itemID="{871C843B-F8AD-4BAE-8D1A-0FFE53A697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654FEB-2365-4C7F-92A0-BDB1797DA4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f6bd57a9-cdf0-4248-9cd1-a3e0303682ba}" enabled="1" method="Privileged" siteId="{d41caaa9-a41a-4e0f-9bf6-05cd1f48d2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1963</Characters>
  <Application>Microsoft Office Word</Application>
  <DocSecurity>0</DocSecurity>
  <Lines>54</Lines>
  <Paragraphs>36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Alme, Johanna</dc:creator>
  <cp:keywords/>
  <dc:description/>
  <cp:lastModifiedBy>Christian Rikheim Sundelin</cp:lastModifiedBy>
  <cp:revision>111</cp:revision>
  <dcterms:created xsi:type="dcterms:W3CDTF">2026-06-08T11:27:00Z</dcterms:created>
  <dcterms:modified xsi:type="dcterms:W3CDTF">2026-06-09T08:58:00Z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0x01010075EB693A5473AD489FCFCABE6ABD9801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3,63e70b41,7fca0791,f14247e</vt:lpwstr>
  </property>
  <property fmtid="{D5CDD505-2E9C-101B-9397-08002B2CF9AE}" pid="5" name="ClassificationContentMarkingFooterFontProps">
    <vt:lpwstr>#000000,8,Aptos</vt:lpwstr>
  </property>
  <property fmtid="{D5CDD505-2E9C-101B-9397-08002B2CF9AE}" pid="6" name="ClassificationContentMarkingFooterText">
    <vt:lpwstr>Åpen</vt:lpwstr>
  </property>
  <property fmtid="{D5CDD505-2E9C-101B-9397-08002B2CF9AE}" pid="7" name="Order">
    <vt:r8>69500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